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56ECC86" w14:textId="77777777" w:rsidTr="00DD33F1">
        <w:tc>
          <w:tcPr>
            <w:tcW w:w="2660" w:type="dxa"/>
          </w:tcPr>
          <w:p w14:paraId="19EE51D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6C622A1" w14:textId="77777777" w:rsidR="00DD33F1" w:rsidRPr="00544330" w:rsidRDefault="008D38B6" w:rsidP="00DD33F1">
            <w:pPr>
              <w:pStyle w:val="TableText"/>
              <w:rPr>
                <w:b/>
              </w:rPr>
            </w:pPr>
            <w:r w:rsidRPr="002766D0">
              <w:rPr>
                <w:b/>
              </w:rPr>
              <w:t>Developing self</w:t>
            </w:r>
          </w:p>
        </w:tc>
        <w:tc>
          <w:tcPr>
            <w:tcW w:w="1560" w:type="dxa"/>
          </w:tcPr>
          <w:p w14:paraId="5A2B7AEA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1174995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3D0CE3B2" w14:textId="77777777" w:rsidTr="00DD33F1">
        <w:tc>
          <w:tcPr>
            <w:tcW w:w="2660" w:type="dxa"/>
          </w:tcPr>
          <w:p w14:paraId="06A8D9A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6B33650" w14:textId="77777777" w:rsidR="00DD33F1" w:rsidRPr="00544330" w:rsidRDefault="008D38B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74374F9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8F513FF" w14:textId="77777777" w:rsidR="00DD33F1" w:rsidRPr="00544330" w:rsidRDefault="008D38B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6D91A9B9" w14:textId="77777777" w:rsidTr="00DD33F1">
        <w:tc>
          <w:tcPr>
            <w:tcW w:w="2660" w:type="dxa"/>
          </w:tcPr>
          <w:p w14:paraId="3287F72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520BA88" w14:textId="77777777" w:rsidR="00DD33F1" w:rsidRPr="00544330" w:rsidRDefault="008D38B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M23</w:t>
            </w:r>
          </w:p>
        </w:tc>
        <w:tc>
          <w:tcPr>
            <w:tcW w:w="1560" w:type="dxa"/>
          </w:tcPr>
          <w:p w14:paraId="73A0AB73" w14:textId="2C73D512" w:rsidR="00DD33F1" w:rsidRPr="00544330" w:rsidRDefault="00B016C6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5DE55E2" w14:textId="77777777" w:rsidR="00DD33F1" w:rsidRPr="00544330" w:rsidRDefault="008D38B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M/502/0456</w:t>
            </w:r>
          </w:p>
        </w:tc>
      </w:tr>
    </w:tbl>
    <w:p w14:paraId="08290A55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DB304A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168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F77C" w14:textId="77777777" w:rsidR="00DD33F1" w:rsidRPr="0006342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63426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063426">
              <w:rPr>
                <w:rFonts w:cs="Arial"/>
                <w:bCs/>
              </w:rPr>
              <w:instrText xml:space="preserve"> FORMTEXT </w:instrText>
            </w:r>
            <w:r w:rsidRPr="00063426">
              <w:rPr>
                <w:rFonts w:cs="Arial"/>
                <w:bCs/>
              </w:rPr>
            </w:r>
            <w:r w:rsidRPr="00063426">
              <w:rPr>
                <w:rFonts w:cs="Arial"/>
                <w:bCs/>
              </w:rPr>
              <w:fldChar w:fldCharType="separate"/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4F3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3ABC" w14:textId="77777777" w:rsidR="00DD33F1" w:rsidRPr="0006342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63426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63426">
              <w:rPr>
                <w:rFonts w:cs="Arial"/>
                <w:bCs/>
              </w:rPr>
              <w:instrText xml:space="preserve"> FORMTEXT </w:instrText>
            </w:r>
            <w:r w:rsidRPr="00063426">
              <w:rPr>
                <w:rFonts w:cs="Arial"/>
                <w:bCs/>
              </w:rPr>
            </w:r>
            <w:r w:rsidRPr="00063426">
              <w:rPr>
                <w:rFonts w:cs="Arial"/>
                <w:bCs/>
              </w:rPr>
              <w:fldChar w:fldCharType="separate"/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4D10DB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6A0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CBC9" w14:textId="77777777" w:rsidR="00DD33F1" w:rsidRPr="0006342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63426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63426">
              <w:rPr>
                <w:rFonts w:cs="Arial"/>
                <w:bCs/>
              </w:rPr>
              <w:instrText xml:space="preserve"> FORMTEXT </w:instrText>
            </w:r>
            <w:r w:rsidRPr="00063426">
              <w:rPr>
                <w:rFonts w:cs="Arial"/>
                <w:bCs/>
              </w:rPr>
            </w:r>
            <w:r w:rsidRPr="00063426">
              <w:rPr>
                <w:rFonts w:cs="Arial"/>
                <w:bCs/>
              </w:rPr>
              <w:fldChar w:fldCharType="separate"/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9790" w14:textId="6D9BC1F5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5C56" w14:textId="77777777" w:rsidR="00DD33F1" w:rsidRPr="0006342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63426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63426">
              <w:rPr>
                <w:rFonts w:cs="Arial"/>
                <w:bCs/>
              </w:rPr>
              <w:instrText xml:space="preserve"> FORMTEXT </w:instrText>
            </w:r>
            <w:r w:rsidRPr="00063426">
              <w:rPr>
                <w:rFonts w:cs="Arial"/>
                <w:bCs/>
              </w:rPr>
            </w:r>
            <w:r w:rsidRPr="00063426">
              <w:rPr>
                <w:rFonts w:cs="Arial"/>
                <w:bCs/>
              </w:rPr>
              <w:fldChar w:fldCharType="separate"/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308AB82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6B1A40D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A85558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DEF6DF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552BD1B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F54C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4FA4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17482D">
              <w:rPr>
                <w:rFonts w:cs="Arial"/>
                <w:b/>
                <w:bCs/>
              </w:rPr>
            </w:r>
            <w:r w:rsidR="0017482D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C0B1227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D6E9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7FF5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17482D">
              <w:rPr>
                <w:rFonts w:cs="Arial"/>
                <w:b/>
                <w:bCs/>
                <w:noProof/>
              </w:rPr>
            </w:r>
            <w:r w:rsidR="0017482D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1CC570F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FC45DC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4F503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17482D">
              <w:rPr>
                <w:rFonts w:cs="Arial"/>
                <w:b/>
                <w:bCs/>
                <w:noProof/>
              </w:rPr>
            </w:r>
            <w:r w:rsidR="0017482D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07D01A2E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D8AF6BD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8900B" w14:textId="77777777" w:rsidR="00DD33F1" w:rsidRPr="008D38B6" w:rsidRDefault="00063426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063426">
              <w:rPr>
                <w:b/>
              </w:rPr>
              <w:t xml:space="preserve">The learner will </w:t>
            </w:r>
            <w:r w:rsidRPr="008D38B6">
              <w:rPr>
                <w:b/>
              </w:rPr>
              <w:t xml:space="preserve">understand </w:t>
            </w:r>
            <w:r w:rsidR="008D38B6" w:rsidRPr="008D38B6">
              <w:rPr>
                <w:b/>
              </w:rPr>
              <w:t>how to identify areas for self development</w:t>
            </w:r>
          </w:p>
          <w:p w14:paraId="2A2AD89A" w14:textId="77777777" w:rsidR="00063426" w:rsidRPr="00A76FEB" w:rsidRDefault="00063426" w:rsidP="00C65AC4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48C46748" w14:textId="77777777" w:rsidR="008D38B6" w:rsidRPr="000A4ACF" w:rsidRDefault="00DD33F1" w:rsidP="008D38B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8D38B6" w:rsidRPr="000A4ACF">
              <w:t xml:space="preserve">Describe a personal strength or ability </w:t>
            </w:r>
          </w:p>
          <w:p w14:paraId="31BB1F1B" w14:textId="77777777" w:rsidR="008D38B6" w:rsidRPr="000A4ACF" w:rsidRDefault="00DD33F1" w:rsidP="008D38B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8D38B6" w:rsidRPr="000A4ACF">
              <w:t xml:space="preserve">Identify an area for self development </w:t>
            </w:r>
          </w:p>
          <w:p w14:paraId="72A52280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8D38B6" w:rsidRPr="00EB29D8">
              <w:t>Describe a personal skill or behaviour they need to develop</w:t>
            </w:r>
          </w:p>
          <w:p w14:paraId="4429849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6614066B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890637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04BF8" w14:textId="77777777" w:rsidR="00DD33F1" w:rsidRPr="008D38B6" w:rsidRDefault="00063426" w:rsidP="00DD33F1">
            <w:pPr>
              <w:pStyle w:val="TableText"/>
              <w:rPr>
                <w:rFonts w:cs="Arial"/>
                <w:b/>
                <w:bCs/>
              </w:rPr>
            </w:pPr>
            <w:r w:rsidRPr="00063426">
              <w:rPr>
                <w:b/>
              </w:rPr>
              <w:t xml:space="preserve">The learner will </w:t>
            </w:r>
            <w:r w:rsidRPr="008D38B6">
              <w:rPr>
                <w:b/>
              </w:rPr>
              <w:t xml:space="preserve">understand </w:t>
            </w:r>
            <w:r w:rsidR="008D38B6" w:rsidRPr="008D38B6">
              <w:rPr>
                <w:b/>
              </w:rPr>
              <w:t>how to take responsibility for their own self development</w:t>
            </w:r>
          </w:p>
          <w:p w14:paraId="602F105B" w14:textId="77777777" w:rsidR="00063426" w:rsidRPr="00A76FEB" w:rsidRDefault="00063426" w:rsidP="00C65AC4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089353CB" w14:textId="77777777" w:rsidR="008D38B6" w:rsidRPr="000A4ACF" w:rsidRDefault="00DD33F1" w:rsidP="008D38B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8D38B6" w:rsidRPr="000A4ACF">
              <w:t xml:space="preserve">Describe how they will develop their personal skill or behaviour </w:t>
            </w:r>
          </w:p>
          <w:p w14:paraId="17025955" w14:textId="77777777" w:rsidR="008D38B6" w:rsidRPr="000A4ACF" w:rsidRDefault="00C6239E" w:rsidP="008D38B6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8D38B6" w:rsidRPr="000A4ACF">
              <w:t xml:space="preserve">Suggest a suitable target to work towards and agree it with an appropriate person </w:t>
            </w:r>
          </w:p>
          <w:p w14:paraId="5029C966" w14:textId="77777777" w:rsidR="008D38B6" w:rsidRPr="000A4ACF" w:rsidRDefault="00C6239E" w:rsidP="008D38B6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8D38B6" w:rsidRPr="000A4ACF">
              <w:t xml:space="preserve">Identify the support and resources needed to help them work towards the agreed target </w:t>
            </w:r>
          </w:p>
          <w:p w14:paraId="6E203EBF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2.4</w:t>
            </w:r>
            <w:r w:rsidRPr="00544330">
              <w:rPr>
                <w:rFonts w:cs="Arial"/>
                <w:bCs/>
              </w:rPr>
              <w:tab/>
            </w:r>
            <w:r w:rsidR="008D38B6" w:rsidRPr="000A4ACF">
              <w:t>Work through activities to develop the agreed skill or behaviour</w:t>
            </w:r>
          </w:p>
        </w:tc>
      </w:tr>
      <w:tr w:rsidR="00DD33F1" w:rsidRPr="00544330" w14:paraId="1D505B2E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71967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A658CA" w14:textId="77777777" w:rsidR="00DD33F1" w:rsidRPr="008D38B6" w:rsidRDefault="00063426" w:rsidP="00DD33F1">
            <w:pPr>
              <w:pStyle w:val="TableText"/>
              <w:rPr>
                <w:rFonts w:cs="Arial"/>
                <w:b/>
                <w:bCs/>
              </w:rPr>
            </w:pPr>
            <w:r w:rsidRPr="00063426">
              <w:rPr>
                <w:b/>
              </w:rPr>
              <w:t xml:space="preserve">The learner will </w:t>
            </w:r>
            <w:r w:rsidRPr="008D38B6">
              <w:rPr>
                <w:b/>
              </w:rPr>
              <w:t xml:space="preserve">be </w:t>
            </w:r>
            <w:r w:rsidR="008D38B6" w:rsidRPr="008D38B6">
              <w:rPr>
                <w:b/>
              </w:rPr>
              <w:t>able to demonstrate how they have developed personal skills</w:t>
            </w:r>
          </w:p>
          <w:p w14:paraId="33A90517" w14:textId="77777777" w:rsidR="00063426" w:rsidRPr="00A76FEB" w:rsidRDefault="00063426" w:rsidP="00C65AC4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763516AC" w14:textId="77777777" w:rsidR="008D38B6" w:rsidRPr="000A4ACF" w:rsidRDefault="00DD33F1" w:rsidP="008D38B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8D38B6" w:rsidRPr="000A4ACF">
              <w:t xml:space="preserve">Review the progress they have made </w:t>
            </w:r>
          </w:p>
          <w:p w14:paraId="6DB3C416" w14:textId="77777777" w:rsidR="008D38B6" w:rsidRPr="000A4ACF" w:rsidRDefault="00DD33F1" w:rsidP="008D38B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8D38B6" w:rsidRPr="000A4ACF">
              <w:t xml:space="preserve">Review what went well and what did not go so well </w:t>
            </w:r>
          </w:p>
          <w:p w14:paraId="247666B9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3.3</w:t>
            </w:r>
            <w:r w:rsidRPr="00544330">
              <w:rPr>
                <w:rFonts w:cs="Arial"/>
                <w:bCs/>
              </w:rPr>
              <w:tab/>
            </w:r>
            <w:r w:rsidR="008D38B6" w:rsidRPr="000A4ACF">
              <w:t>Make choices about how they will continue to develop their personal skills</w:t>
            </w:r>
          </w:p>
          <w:p w14:paraId="6D4F7BE1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2EC6B1AE" w14:textId="77777777" w:rsidR="00DD33F1" w:rsidRPr="00544330" w:rsidRDefault="00DD33F1" w:rsidP="00DD33F1">
      <w:pPr>
        <w:rPr>
          <w:b/>
        </w:rPr>
      </w:pPr>
    </w:p>
    <w:p w14:paraId="179B1C02" w14:textId="77777777" w:rsidR="00DD33F1" w:rsidRPr="00544330" w:rsidRDefault="008D38B6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348E2A41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BBCE48B" w14:textId="77777777" w:rsidTr="00DD33F1">
        <w:tc>
          <w:tcPr>
            <w:tcW w:w="5000" w:type="pct"/>
            <w:shd w:val="clear" w:color="auto" w:fill="auto"/>
          </w:tcPr>
          <w:p w14:paraId="4CF7DBE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35210583" w14:textId="77777777" w:rsidTr="00DD33F1">
        <w:tc>
          <w:tcPr>
            <w:tcW w:w="5000" w:type="pct"/>
            <w:shd w:val="clear" w:color="auto" w:fill="auto"/>
          </w:tcPr>
          <w:p w14:paraId="78989357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6342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063426">
              <w:rPr>
                <w:rFonts w:cs="Arial"/>
                <w:bCs/>
              </w:rPr>
              <w:instrText xml:space="preserve"> FORMTEXT </w:instrText>
            </w:r>
            <w:r w:rsidRPr="00063426">
              <w:rPr>
                <w:rFonts w:cs="Arial"/>
                <w:bCs/>
              </w:rPr>
            </w:r>
            <w:r w:rsidRPr="00063426">
              <w:rPr>
                <w:rFonts w:cs="Arial"/>
                <w:bCs/>
              </w:rPr>
              <w:fldChar w:fldCharType="separate"/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</w:rPr>
              <w:fldChar w:fldCharType="end"/>
            </w:r>
            <w:bookmarkEnd w:id="7"/>
          </w:p>
          <w:p w14:paraId="1059718F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6645A7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8AF52E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ECB390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4B16A97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063426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63426">
              <w:rPr>
                <w:rFonts w:cs="Arial"/>
                <w:bCs/>
              </w:rPr>
              <w:instrText xml:space="preserve"> FORMTEXT </w:instrText>
            </w:r>
            <w:r w:rsidRPr="00063426">
              <w:rPr>
                <w:rFonts w:cs="Arial"/>
                <w:bCs/>
              </w:rPr>
            </w:r>
            <w:r w:rsidRPr="00063426">
              <w:rPr>
                <w:rFonts w:cs="Arial"/>
                <w:bCs/>
              </w:rPr>
              <w:fldChar w:fldCharType="separate"/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</w:rPr>
              <w:fldChar w:fldCharType="end"/>
            </w:r>
            <w:bookmarkEnd w:id="8"/>
          </w:p>
          <w:p w14:paraId="4552DD13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063426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63426">
              <w:rPr>
                <w:rFonts w:cs="Arial"/>
                <w:bCs/>
              </w:rPr>
              <w:instrText xml:space="preserve"> FORMTEXT </w:instrText>
            </w:r>
            <w:r w:rsidRPr="00063426">
              <w:rPr>
                <w:rFonts w:cs="Arial"/>
                <w:bCs/>
              </w:rPr>
            </w:r>
            <w:r w:rsidRPr="00063426">
              <w:rPr>
                <w:rFonts w:cs="Arial"/>
                <w:bCs/>
              </w:rPr>
              <w:fldChar w:fldCharType="separate"/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</w:rPr>
              <w:fldChar w:fldCharType="end"/>
            </w:r>
            <w:bookmarkEnd w:id="9"/>
          </w:p>
          <w:p w14:paraId="16F800EA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063426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63426">
              <w:rPr>
                <w:rFonts w:cs="Arial"/>
                <w:bCs/>
              </w:rPr>
              <w:instrText xml:space="preserve"> FORMTEXT </w:instrText>
            </w:r>
            <w:r w:rsidRPr="00063426">
              <w:rPr>
                <w:rFonts w:cs="Arial"/>
                <w:bCs/>
              </w:rPr>
            </w:r>
            <w:r w:rsidRPr="00063426">
              <w:rPr>
                <w:rFonts w:cs="Arial"/>
                <w:bCs/>
              </w:rPr>
              <w:fldChar w:fldCharType="separate"/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</w:rPr>
              <w:fldChar w:fldCharType="end"/>
            </w:r>
            <w:bookmarkEnd w:id="10"/>
          </w:p>
          <w:p w14:paraId="4347D0C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172C5347" w14:textId="77777777" w:rsidTr="00DD33F1">
        <w:tc>
          <w:tcPr>
            <w:tcW w:w="5000" w:type="pct"/>
            <w:shd w:val="clear" w:color="auto" w:fill="auto"/>
          </w:tcPr>
          <w:p w14:paraId="4EDD344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063426" w14:paraId="7F199AB3" w14:textId="77777777" w:rsidTr="00DD33F1">
        <w:tc>
          <w:tcPr>
            <w:tcW w:w="5000" w:type="pct"/>
            <w:shd w:val="clear" w:color="auto" w:fill="auto"/>
          </w:tcPr>
          <w:p w14:paraId="1A839473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63426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063426">
              <w:rPr>
                <w:rFonts w:cs="Arial"/>
                <w:bCs/>
              </w:rPr>
              <w:instrText xml:space="preserve"> FORMTEXT </w:instrText>
            </w:r>
            <w:r w:rsidRPr="00063426">
              <w:rPr>
                <w:rFonts w:cs="Arial"/>
                <w:bCs/>
              </w:rPr>
            </w:r>
            <w:r w:rsidRPr="00063426">
              <w:rPr>
                <w:rFonts w:cs="Arial"/>
                <w:bCs/>
              </w:rPr>
              <w:fldChar w:fldCharType="separate"/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</w:rPr>
              <w:fldChar w:fldCharType="end"/>
            </w:r>
            <w:bookmarkEnd w:id="11"/>
          </w:p>
          <w:p w14:paraId="44E2C875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3111AF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8056F8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952D41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7F5E332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9AE19F9" w14:textId="77777777" w:rsidTr="00DD33F1">
        <w:tc>
          <w:tcPr>
            <w:tcW w:w="5000" w:type="pct"/>
            <w:shd w:val="clear" w:color="auto" w:fill="auto"/>
          </w:tcPr>
          <w:p w14:paraId="1450C54F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063426" w14:paraId="3AED0224" w14:textId="77777777" w:rsidTr="00DD33F1">
        <w:tc>
          <w:tcPr>
            <w:tcW w:w="5000" w:type="pct"/>
            <w:shd w:val="clear" w:color="auto" w:fill="auto"/>
          </w:tcPr>
          <w:p w14:paraId="27276117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63426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063426">
              <w:rPr>
                <w:rFonts w:cs="Arial"/>
                <w:bCs/>
              </w:rPr>
              <w:instrText xml:space="preserve"> FORMTEXT </w:instrText>
            </w:r>
            <w:r w:rsidRPr="00063426">
              <w:rPr>
                <w:rFonts w:cs="Arial"/>
                <w:bCs/>
              </w:rPr>
            </w:r>
            <w:r w:rsidRPr="00063426">
              <w:rPr>
                <w:rFonts w:cs="Arial"/>
                <w:bCs/>
              </w:rPr>
              <w:fldChar w:fldCharType="separate"/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  <w:noProof/>
              </w:rPr>
              <w:t> </w:t>
            </w:r>
            <w:r w:rsidRPr="00063426">
              <w:rPr>
                <w:rFonts w:cs="Arial"/>
                <w:bCs/>
              </w:rPr>
              <w:fldChar w:fldCharType="end"/>
            </w:r>
            <w:bookmarkEnd w:id="12"/>
          </w:p>
          <w:p w14:paraId="2CC47E1B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926A7FB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06F751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4A9B91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3EEBE8" w14:textId="77777777" w:rsidR="00DD33F1" w:rsidRPr="000634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177F745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063426" w:rsidRPr="00544330" w14:paraId="7D1AA3AA" w14:textId="77777777" w:rsidTr="00DD33F1">
        <w:tc>
          <w:tcPr>
            <w:tcW w:w="9854" w:type="dxa"/>
          </w:tcPr>
          <w:p w14:paraId="6255E3E3" w14:textId="77777777" w:rsidR="00063426" w:rsidRPr="00544330" w:rsidRDefault="0006342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41462CB" w14:textId="77777777" w:rsidR="00063426" w:rsidRPr="00007FB5" w:rsidRDefault="0006342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6D1ECBBA" w14:textId="77777777" w:rsidR="00063426" w:rsidRPr="00544330" w:rsidRDefault="00063426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17A916F" w14:textId="77777777" w:rsidR="00063426" w:rsidRPr="00007FB5" w:rsidRDefault="0006342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662A3AB2" w14:textId="77777777" w:rsidR="00063426" w:rsidRPr="00544330" w:rsidRDefault="00063426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205AB45" w14:textId="77777777" w:rsidR="00063426" w:rsidRPr="00544330" w:rsidRDefault="00063426"/>
    <w:p w14:paraId="2E8828F2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895B0" w14:textId="77777777" w:rsidR="00C65AC4" w:rsidRDefault="00C65AC4" w:rsidP="00BA5B9D">
      <w:r>
        <w:separator/>
      </w:r>
    </w:p>
  </w:endnote>
  <w:endnote w:type="continuationSeparator" w:id="0">
    <w:p w14:paraId="32952F93" w14:textId="77777777" w:rsidR="00C65AC4" w:rsidRDefault="00C65AC4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DAF3F" w14:textId="77777777" w:rsidR="00B016C6" w:rsidRDefault="00B016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BE472" w14:textId="7CB38597" w:rsidR="00063426" w:rsidRDefault="00063426" w:rsidP="00C65AC4">
    <w:pPr>
      <w:pStyle w:val="Footermain"/>
    </w:pPr>
    <w:r>
      <w:t>© OCR 20</w:t>
    </w:r>
    <w:r w:rsidR="00B016C6">
      <w:t>2</w:t>
    </w:r>
    <w:r>
      <w:t>1 v</w:t>
    </w:r>
    <w:r w:rsidR="00B016C6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17482D">
      <w:fldChar w:fldCharType="begin"/>
    </w:r>
    <w:r w:rsidR="0017482D">
      <w:instrText xml:space="preserve"> NUMPAGES </w:instrText>
    </w:r>
    <w:r w:rsidR="0017482D">
      <w:fldChar w:fldCharType="separate"/>
    </w:r>
    <w:r>
      <w:rPr>
        <w:noProof/>
      </w:rPr>
      <w:t>2</w:t>
    </w:r>
    <w:r w:rsidR="0017482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72849" w14:textId="77777777" w:rsidR="00B016C6" w:rsidRDefault="00B016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78C35" w14:textId="77777777" w:rsidR="00C65AC4" w:rsidRDefault="00C65AC4" w:rsidP="00BA5B9D">
      <w:r>
        <w:separator/>
      </w:r>
    </w:p>
  </w:footnote>
  <w:footnote w:type="continuationSeparator" w:id="0">
    <w:p w14:paraId="49EB99FD" w14:textId="77777777" w:rsidR="00C65AC4" w:rsidRDefault="00C65AC4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19D80" w14:textId="77777777" w:rsidR="00B016C6" w:rsidRDefault="00B016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87158" w14:textId="5709D7B4" w:rsidR="008D38B6" w:rsidRDefault="008D38B6" w:rsidP="00DD33F1">
    <w:pPr>
      <w:pStyle w:val="Header"/>
      <w:rPr>
        <w:b/>
        <w:sz w:val="32"/>
        <w:szCs w:val="32"/>
      </w:rPr>
    </w:pPr>
  </w:p>
  <w:p w14:paraId="3DE0E91A" w14:textId="136BE6FB" w:rsidR="008D38B6" w:rsidRDefault="0017482D" w:rsidP="00DD33F1">
    <w:pPr>
      <w:pStyle w:val="Header"/>
      <w:rPr>
        <w:b/>
        <w:sz w:val="32"/>
        <w:szCs w:val="32"/>
      </w:rPr>
    </w:pPr>
    <w:r>
      <w:rPr>
        <w:noProof/>
      </w:rPr>
      <w:pict w14:anchorId="5F4920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785B63C2" w14:textId="77777777" w:rsidR="008D38B6" w:rsidRDefault="008D38B6" w:rsidP="00DD33F1">
    <w:pPr>
      <w:pStyle w:val="Header"/>
      <w:rPr>
        <w:b/>
        <w:sz w:val="32"/>
        <w:szCs w:val="32"/>
      </w:rPr>
    </w:pPr>
  </w:p>
  <w:p w14:paraId="650EF718" w14:textId="77777777" w:rsidR="008D38B6" w:rsidRDefault="008D38B6" w:rsidP="00DD33F1">
    <w:pPr>
      <w:pStyle w:val="Header"/>
      <w:rPr>
        <w:b/>
        <w:sz w:val="32"/>
        <w:szCs w:val="32"/>
      </w:rPr>
    </w:pPr>
  </w:p>
  <w:p w14:paraId="0A2A4A09" w14:textId="77777777" w:rsidR="008D38B6" w:rsidRPr="004260B1" w:rsidRDefault="008D38B6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366E77B" w14:textId="77777777" w:rsidR="008D38B6" w:rsidRDefault="008D38B6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8B3B8" w14:textId="77777777" w:rsidR="00B016C6" w:rsidRDefault="00B016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63426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82D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D38B6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16C6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189C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65AC4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21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AA10E67"/>
  <w15:chartTrackingRefBased/>
  <w15:docId w15:val="{8E424F20-3C89-42DE-9DDC-AD8E16C2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8D38B6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8D38B6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M23 E3 Developing self</dc:title>
  <dc:subject/>
  <dc:creator>OCR</dc:creator>
  <cp:keywords>Life and Living Skills, Record of assessment, Rec of assessment,  M23, E3, Developing self</cp:keywords>
  <dc:description/>
  <cp:lastModifiedBy>Mary Bree</cp:lastModifiedBy>
  <cp:revision>3</cp:revision>
  <dcterms:created xsi:type="dcterms:W3CDTF">2021-05-24T15:42:00Z</dcterms:created>
  <dcterms:modified xsi:type="dcterms:W3CDTF">2021-05-24T15:46:00Z</dcterms:modified>
</cp:coreProperties>
</file>